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B43C" w14:textId="77777777" w:rsidR="00E809D3" w:rsidRDefault="00E809D3" w:rsidP="00155786">
      <w:pPr>
        <w:spacing w:after="0" w:line="480" w:lineRule="auto"/>
        <w:rPr>
          <w:rFonts w:ascii="Georgia" w:hAnsi="Georgia" w:cs="Times New Roman"/>
          <w:b/>
          <w:sz w:val="24"/>
          <w:szCs w:val="24"/>
        </w:rPr>
      </w:pPr>
    </w:p>
    <w:p w14:paraId="372F9A70" w14:textId="451425E6" w:rsidR="00CD3B9A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 xml:space="preserve">Title: </w:t>
      </w:r>
      <w:r w:rsidRPr="000218A6">
        <w:rPr>
          <w:rFonts w:ascii="Georgia" w:hAnsi="Georgia" w:cs="Times New Roman"/>
          <w:sz w:val="24"/>
          <w:szCs w:val="24"/>
        </w:rPr>
        <w:t>What do you want to call it?</w:t>
      </w:r>
    </w:p>
    <w:p w14:paraId="38449653" w14:textId="1756894C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 xml:space="preserve">Bill Number: </w:t>
      </w:r>
      <w:r w:rsidR="0055740D" w:rsidRPr="000218A6">
        <w:rPr>
          <w:rFonts w:ascii="Georgia" w:hAnsi="Georgia" w:cs="Times New Roman"/>
          <w:sz w:val="24"/>
          <w:szCs w:val="24"/>
        </w:rPr>
        <w:t>Month-Year-Bill Number-</w:t>
      </w:r>
      <w:r w:rsidR="00F81037">
        <w:rPr>
          <w:rFonts w:ascii="Georgia" w:hAnsi="Georgia" w:cs="Times New Roman"/>
          <w:sz w:val="24"/>
          <w:szCs w:val="24"/>
        </w:rPr>
        <w:t>GA</w:t>
      </w:r>
      <w:r w:rsidR="0055740D" w:rsidRPr="000218A6">
        <w:rPr>
          <w:rFonts w:ascii="Georgia" w:hAnsi="Georgia" w:cs="Times New Roman"/>
          <w:sz w:val="24"/>
          <w:szCs w:val="24"/>
        </w:rPr>
        <w:t>-</w:t>
      </w:r>
      <w:r w:rsidR="001F57DD" w:rsidRPr="000218A6">
        <w:rPr>
          <w:rFonts w:ascii="Georgia" w:hAnsi="Georgia" w:cs="Times New Roman"/>
          <w:sz w:val="24"/>
          <w:szCs w:val="24"/>
        </w:rPr>
        <w:t>Presidents Initials</w:t>
      </w:r>
    </w:p>
    <w:p w14:paraId="3A47CD9D" w14:textId="77777777" w:rsidR="00155786" w:rsidRPr="000218A6" w:rsidRDefault="00155786" w:rsidP="00155786">
      <w:pPr>
        <w:pBdr>
          <w:bottom w:val="single" w:sz="12" w:space="1" w:color="auto"/>
        </w:pBd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 xml:space="preserve">Submitted by: </w:t>
      </w:r>
      <w:r w:rsidRPr="000218A6">
        <w:rPr>
          <w:rFonts w:ascii="Georgia" w:hAnsi="Georgia" w:cs="Times New Roman"/>
          <w:sz w:val="24"/>
          <w:szCs w:val="24"/>
        </w:rPr>
        <w:t>Put your name here… as well as anyone else who helped you type it up.</w:t>
      </w:r>
    </w:p>
    <w:p w14:paraId="6FA7C33E" w14:textId="77777777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11FA1F1B" w14:textId="3E8B6D86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>WHEREAS:</w:t>
      </w:r>
      <w:r w:rsidRPr="000218A6">
        <w:rPr>
          <w:rFonts w:ascii="Georgia" w:hAnsi="Georgia" w:cs="Times New Roman"/>
          <w:sz w:val="24"/>
          <w:szCs w:val="24"/>
        </w:rPr>
        <w:t xml:space="preserve"> Tell us how the current legislation reads</w:t>
      </w:r>
      <w:r w:rsidR="00171720">
        <w:rPr>
          <w:rFonts w:ascii="Georgia" w:hAnsi="Georgia" w:cs="Times New Roman"/>
          <w:sz w:val="24"/>
          <w:szCs w:val="24"/>
        </w:rPr>
        <w:t xml:space="preserve"> OR explain </w:t>
      </w:r>
      <w:r w:rsidR="00F921DE">
        <w:rPr>
          <w:rFonts w:ascii="Georgia" w:hAnsi="Georgia" w:cs="Times New Roman"/>
          <w:sz w:val="24"/>
          <w:szCs w:val="24"/>
        </w:rPr>
        <w:t>what event you are holding</w:t>
      </w:r>
      <w:r w:rsidR="00317D38">
        <w:rPr>
          <w:rFonts w:ascii="Georgia" w:hAnsi="Georgia" w:cs="Times New Roman"/>
          <w:sz w:val="24"/>
          <w:szCs w:val="24"/>
        </w:rPr>
        <w:t>.</w:t>
      </w:r>
    </w:p>
    <w:p w14:paraId="438812C5" w14:textId="35454C43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>WHEREAS:</w:t>
      </w:r>
      <w:r w:rsidRPr="000218A6">
        <w:rPr>
          <w:rFonts w:ascii="Georgia" w:hAnsi="Georgia" w:cs="Times New Roman"/>
          <w:sz w:val="24"/>
          <w:szCs w:val="24"/>
        </w:rPr>
        <w:t xml:space="preserve"> Map out a plan to fix it</w:t>
      </w:r>
      <w:r w:rsidR="00F921DE">
        <w:rPr>
          <w:rFonts w:ascii="Georgia" w:hAnsi="Georgia" w:cs="Times New Roman"/>
          <w:sz w:val="24"/>
          <w:szCs w:val="24"/>
        </w:rPr>
        <w:t xml:space="preserve"> OR explain why the event will be beneficial to residents</w:t>
      </w:r>
      <w:r w:rsidR="00317D38">
        <w:rPr>
          <w:rFonts w:ascii="Georgia" w:hAnsi="Georgia" w:cs="Times New Roman"/>
          <w:sz w:val="24"/>
          <w:szCs w:val="24"/>
        </w:rPr>
        <w:t>.</w:t>
      </w:r>
    </w:p>
    <w:p w14:paraId="5644DFBD" w14:textId="77777777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>WHEREAS:</w:t>
      </w:r>
      <w:r w:rsidRPr="000218A6">
        <w:rPr>
          <w:rFonts w:ascii="Georgia" w:hAnsi="Georgia" w:cs="Times New Roman"/>
          <w:sz w:val="24"/>
          <w:szCs w:val="24"/>
        </w:rPr>
        <w:t xml:space="preserve"> You can have as many of these as you need.</w:t>
      </w:r>
    </w:p>
    <w:p w14:paraId="2B483D23" w14:textId="77777777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b/>
          <w:sz w:val="24"/>
          <w:szCs w:val="24"/>
        </w:rPr>
        <w:t>WHEREAS:</w:t>
      </w:r>
      <w:r w:rsidRPr="000218A6">
        <w:rPr>
          <w:rFonts w:ascii="Georgia" w:hAnsi="Georgia" w:cs="Times New Roman"/>
          <w:sz w:val="24"/>
          <w:szCs w:val="24"/>
        </w:rPr>
        <w:t xml:space="preserve"> Because sometimes it helps make it easier to understand.</w:t>
      </w:r>
    </w:p>
    <w:p w14:paraId="0E8F22BA" w14:textId="07DC5B98" w:rsidR="009923F9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  <w:u w:val="single"/>
        </w:rPr>
      </w:pPr>
      <w:r w:rsidRPr="000218A6">
        <w:rPr>
          <w:rFonts w:ascii="Georgia" w:hAnsi="Georgia" w:cs="Times New Roman"/>
          <w:b/>
          <w:sz w:val="24"/>
          <w:szCs w:val="24"/>
        </w:rPr>
        <w:t>THEREFORE, LET IT BE RESOLVED:</w:t>
      </w:r>
      <w:r w:rsidRPr="000218A6">
        <w:rPr>
          <w:rFonts w:ascii="Georgia" w:hAnsi="Georgia" w:cs="Times New Roman"/>
          <w:sz w:val="24"/>
          <w:szCs w:val="24"/>
        </w:rPr>
        <w:t xml:space="preserve"> </w:t>
      </w:r>
      <w:r w:rsidR="00F921DE">
        <w:rPr>
          <w:rFonts w:ascii="Georgia" w:hAnsi="Georgia" w:cs="Times New Roman"/>
          <w:sz w:val="24"/>
          <w:szCs w:val="24"/>
        </w:rPr>
        <w:t xml:space="preserve">RHA will provide $_______ for </w:t>
      </w:r>
      <w:r w:rsidR="00F921DE">
        <w:rPr>
          <w:rFonts w:ascii="Georgia" w:hAnsi="Georgia" w:cs="Times New Roman"/>
          <w:sz w:val="24"/>
          <w:szCs w:val="24"/>
          <w:u w:val="single"/>
        </w:rPr>
        <w:t>list of things being purchased</w:t>
      </w:r>
      <w:r w:rsidR="00317D38">
        <w:rPr>
          <w:rFonts w:ascii="Georgia" w:hAnsi="Georgia" w:cs="Times New Roman"/>
          <w:sz w:val="24"/>
          <w:szCs w:val="24"/>
          <w:u w:val="single"/>
        </w:rPr>
        <w:t>.</w:t>
      </w:r>
    </w:p>
    <w:tbl>
      <w:tblPr>
        <w:tblW w:w="10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674"/>
        <w:gridCol w:w="1295"/>
        <w:gridCol w:w="1295"/>
        <w:gridCol w:w="1709"/>
        <w:gridCol w:w="1743"/>
      </w:tblGrid>
      <w:tr w:rsidR="009923F9" w:rsidRPr="009923F9" w14:paraId="36A89BBD" w14:textId="77777777" w:rsidTr="009923F9">
        <w:trPr>
          <w:trHeight w:val="439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9905E6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41967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Store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F5DE2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517C4B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A373D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611E0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Link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3F9" w:rsidRPr="009923F9" w14:paraId="00CBB9C0" w14:textId="77777777" w:rsidTr="009923F9">
        <w:trPr>
          <w:trHeight w:val="439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6B6192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Please be as specific as possible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B1BEC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Amazon </w:t>
            </w:r>
          </w:p>
          <w:p w14:paraId="42BAE634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Walmart </w:t>
            </w:r>
          </w:p>
          <w:p w14:paraId="171E3EF2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Kroger…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18C86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Per item cost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8DCDF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#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E624F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Total cost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AE1797" w14:textId="16CDF9EE" w:rsidR="009923F9" w:rsidRPr="009923F9" w:rsidRDefault="007532BC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34B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Link</w:t>
            </w:r>
          </w:p>
        </w:tc>
      </w:tr>
      <w:tr w:rsidR="00507431" w:rsidRPr="009923F9" w14:paraId="5733EECB" w14:textId="77777777" w:rsidTr="009923F9">
        <w:trPr>
          <w:trHeight w:val="439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5BF84" w14:textId="565A8E83" w:rsidR="00507431" w:rsidRPr="009923F9" w:rsidRDefault="00507431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 more rows as needed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12E02" w14:textId="39EBD12C" w:rsidR="00507431" w:rsidRPr="009923F9" w:rsidRDefault="00507431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EAA5E" w14:textId="7221963A" w:rsidR="00507431" w:rsidRPr="009923F9" w:rsidRDefault="00507431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A8EFE" w14:textId="09A8A5BE" w:rsidR="00507431" w:rsidRPr="009923F9" w:rsidRDefault="00507431" w:rsidP="00992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CA4FA" w14:textId="55AD6E9D" w:rsidR="00507431" w:rsidRPr="009923F9" w:rsidRDefault="00507431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1EAA7" w14:textId="1E1100C8" w:rsidR="00507431" w:rsidRPr="00AB34B1" w:rsidRDefault="00507431" w:rsidP="00992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Link</w:t>
            </w:r>
          </w:p>
        </w:tc>
      </w:tr>
      <w:tr w:rsidR="009923F9" w:rsidRPr="009923F9" w14:paraId="11119CE3" w14:textId="77777777" w:rsidTr="009923F9">
        <w:trPr>
          <w:trHeight w:val="439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A1AF94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9766B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0A7F2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7D288" w14:textId="77777777" w:rsidR="009923F9" w:rsidRPr="009923F9" w:rsidRDefault="009923F9" w:rsidP="009923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3484DE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tallied total cost</w:t>
            </w: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A3435" w14:textId="77777777" w:rsidR="009923F9" w:rsidRPr="009923F9" w:rsidRDefault="009923F9" w:rsidP="00992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2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997DA51" w14:textId="77777777" w:rsidR="009923F9" w:rsidRPr="00F921DE" w:rsidRDefault="009923F9" w:rsidP="00155786">
      <w:pPr>
        <w:spacing w:after="0" w:line="480" w:lineRule="auto"/>
        <w:rPr>
          <w:rFonts w:ascii="Georgia" w:hAnsi="Georgia" w:cs="Times New Roman"/>
          <w:sz w:val="24"/>
          <w:szCs w:val="24"/>
          <w:u w:val="single"/>
        </w:rPr>
      </w:pPr>
    </w:p>
    <w:p w14:paraId="12732E02" w14:textId="77777777" w:rsidR="00155786" w:rsidRPr="000218A6" w:rsidRDefault="00155786" w:rsidP="00155786">
      <w:pPr>
        <w:spacing w:after="0" w:line="480" w:lineRule="auto"/>
        <w:rPr>
          <w:rFonts w:ascii="Georgia" w:hAnsi="Georgia" w:cs="Times New Roman"/>
          <w:sz w:val="24"/>
          <w:szCs w:val="24"/>
        </w:rPr>
      </w:pPr>
    </w:p>
    <w:p w14:paraId="67B8B381" w14:textId="77777777" w:rsidR="00F55B6D" w:rsidRPr="000218A6" w:rsidRDefault="00155786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sz w:val="24"/>
          <w:szCs w:val="24"/>
        </w:rPr>
        <w:t>Respectfully Submitted,</w:t>
      </w:r>
    </w:p>
    <w:p w14:paraId="33074C3D" w14:textId="77777777" w:rsidR="00F81037" w:rsidRDefault="00F81037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7451BA4" w14:textId="072BB68F" w:rsidR="00155786" w:rsidRPr="000218A6" w:rsidRDefault="00155786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sz w:val="24"/>
          <w:szCs w:val="24"/>
        </w:rPr>
        <w:t>Put your name here again.</w:t>
      </w:r>
    </w:p>
    <w:p w14:paraId="51422351" w14:textId="77777777" w:rsidR="00155786" w:rsidRPr="000218A6" w:rsidRDefault="00155786" w:rsidP="00CD3B9A">
      <w:pPr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0218A6">
        <w:rPr>
          <w:rFonts w:ascii="Georgia" w:hAnsi="Georgia" w:cs="Times New Roman"/>
          <w:i/>
          <w:sz w:val="24"/>
          <w:szCs w:val="24"/>
        </w:rPr>
        <w:t xml:space="preserve">And </w:t>
      </w:r>
      <w:r w:rsidR="003C795D" w:rsidRPr="000218A6">
        <w:rPr>
          <w:rFonts w:ascii="Georgia" w:hAnsi="Georgia" w:cs="Times New Roman"/>
          <w:i/>
          <w:sz w:val="24"/>
          <w:szCs w:val="24"/>
        </w:rPr>
        <w:t>then put your title</w:t>
      </w:r>
      <w:r w:rsidRPr="000218A6">
        <w:rPr>
          <w:rFonts w:ascii="Georgia" w:hAnsi="Georgia" w:cs="Times New Roman"/>
          <w:i/>
          <w:sz w:val="24"/>
          <w:szCs w:val="24"/>
        </w:rPr>
        <w:t xml:space="preserve"> below your name in italics to look fancy.</w:t>
      </w:r>
    </w:p>
    <w:p w14:paraId="15AF3368" w14:textId="77777777" w:rsidR="00F81037" w:rsidRPr="000218A6" w:rsidRDefault="00F81037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6216A83" w14:textId="77777777" w:rsidR="003C795D" w:rsidRPr="000218A6" w:rsidRDefault="003C795D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sz w:val="24"/>
          <w:szCs w:val="24"/>
        </w:rPr>
        <w:t xml:space="preserve">List anyone else who </w:t>
      </w:r>
      <w:proofErr w:type="gramStart"/>
      <w:r w:rsidRPr="000218A6">
        <w:rPr>
          <w:rFonts w:ascii="Georgia" w:hAnsi="Georgia" w:cs="Times New Roman"/>
          <w:sz w:val="24"/>
          <w:szCs w:val="24"/>
        </w:rPr>
        <w:t>helped</w:t>
      </w:r>
      <w:proofErr w:type="gramEnd"/>
    </w:p>
    <w:p w14:paraId="2B000DEA" w14:textId="77777777" w:rsidR="003C795D" w:rsidRPr="000218A6" w:rsidRDefault="003C795D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0218A6">
        <w:rPr>
          <w:rFonts w:ascii="Georgia" w:hAnsi="Georgia" w:cs="Times New Roman"/>
          <w:i/>
          <w:sz w:val="24"/>
          <w:szCs w:val="24"/>
        </w:rPr>
        <w:t>And their titles here</w:t>
      </w:r>
    </w:p>
    <w:p w14:paraId="3C229A2F" w14:textId="77777777" w:rsidR="00155786" w:rsidRPr="000218A6" w:rsidRDefault="00155786" w:rsidP="00CD3B9A">
      <w:pPr>
        <w:spacing w:after="0" w:line="240" w:lineRule="auto"/>
        <w:rPr>
          <w:rFonts w:ascii="Georgia" w:hAnsi="Georgia" w:cs="Times New Roman"/>
          <w:i/>
          <w:sz w:val="24"/>
          <w:szCs w:val="24"/>
        </w:rPr>
      </w:pPr>
    </w:p>
    <w:p w14:paraId="1681BE31" w14:textId="77777777" w:rsidR="003C795D" w:rsidRPr="000218A6" w:rsidRDefault="003C795D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A6A0B5C" w14:textId="77777777" w:rsidR="003C795D" w:rsidRPr="000218A6" w:rsidRDefault="003C795D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1428CAF" w14:textId="77777777" w:rsidR="003C795D" w:rsidRPr="000218A6" w:rsidRDefault="003C795D" w:rsidP="00CD3B9A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39B3C3C" w14:textId="77777777" w:rsidR="00E46539" w:rsidRPr="000218A6" w:rsidRDefault="00E46539" w:rsidP="00E46539">
      <w:pPr>
        <w:ind w:left="360"/>
        <w:rPr>
          <w:rFonts w:ascii="Georgia" w:hAnsi="Georgia" w:cs="Times New Roman"/>
        </w:rPr>
      </w:pPr>
    </w:p>
    <w:sectPr w:rsidR="00E46539" w:rsidRPr="000218A6" w:rsidSect="0015578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5FD5" w14:textId="77777777" w:rsidR="00013F25" w:rsidRDefault="00013F25" w:rsidP="00E46539">
      <w:pPr>
        <w:spacing w:after="0" w:line="240" w:lineRule="auto"/>
      </w:pPr>
      <w:r>
        <w:separator/>
      </w:r>
    </w:p>
  </w:endnote>
  <w:endnote w:type="continuationSeparator" w:id="0">
    <w:p w14:paraId="37599F41" w14:textId="77777777" w:rsidR="00013F25" w:rsidRDefault="00013F25" w:rsidP="00E46539">
      <w:pPr>
        <w:spacing w:after="0" w:line="240" w:lineRule="auto"/>
      </w:pPr>
      <w:r>
        <w:continuationSeparator/>
      </w:r>
    </w:p>
  </w:endnote>
  <w:endnote w:type="continuationNotice" w:id="1">
    <w:p w14:paraId="0B2AE096" w14:textId="77777777" w:rsidR="00EA4F8C" w:rsidRDefault="00EA4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65E2FF" w14:paraId="57674A5C" w14:textId="77777777" w:rsidTr="1565E2FF">
      <w:tc>
        <w:tcPr>
          <w:tcW w:w="3600" w:type="dxa"/>
        </w:tcPr>
        <w:p w14:paraId="69C704CB" w14:textId="3E78A502" w:rsidR="1565E2FF" w:rsidRDefault="1565E2FF" w:rsidP="1565E2FF">
          <w:pPr>
            <w:pStyle w:val="Header"/>
            <w:ind w:left="-115"/>
          </w:pPr>
        </w:p>
      </w:tc>
      <w:tc>
        <w:tcPr>
          <w:tcW w:w="3600" w:type="dxa"/>
        </w:tcPr>
        <w:p w14:paraId="1F750F66" w14:textId="30270C7B" w:rsidR="1565E2FF" w:rsidRDefault="1565E2FF" w:rsidP="1565E2FF">
          <w:pPr>
            <w:pStyle w:val="Header"/>
            <w:jc w:val="center"/>
          </w:pPr>
        </w:p>
      </w:tc>
      <w:tc>
        <w:tcPr>
          <w:tcW w:w="3600" w:type="dxa"/>
        </w:tcPr>
        <w:p w14:paraId="5385333E" w14:textId="63814299" w:rsidR="1565E2FF" w:rsidRDefault="1565E2FF" w:rsidP="1565E2FF">
          <w:pPr>
            <w:pStyle w:val="Header"/>
            <w:ind w:right="-115"/>
            <w:jc w:val="right"/>
          </w:pPr>
        </w:p>
      </w:tc>
    </w:tr>
  </w:tbl>
  <w:p w14:paraId="7BB89AE1" w14:textId="0F10D339" w:rsidR="1565E2FF" w:rsidRDefault="1565E2FF" w:rsidP="1565E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8DF0" w14:textId="77777777" w:rsidR="00013F25" w:rsidRDefault="00013F25" w:rsidP="00E46539">
      <w:pPr>
        <w:spacing w:after="0" w:line="240" w:lineRule="auto"/>
      </w:pPr>
      <w:r>
        <w:separator/>
      </w:r>
    </w:p>
  </w:footnote>
  <w:footnote w:type="continuationSeparator" w:id="0">
    <w:p w14:paraId="072EDBA1" w14:textId="77777777" w:rsidR="00013F25" w:rsidRDefault="00013F25" w:rsidP="00E46539">
      <w:pPr>
        <w:spacing w:after="0" w:line="240" w:lineRule="auto"/>
      </w:pPr>
      <w:r>
        <w:continuationSeparator/>
      </w:r>
    </w:p>
  </w:footnote>
  <w:footnote w:type="continuationNotice" w:id="1">
    <w:p w14:paraId="0F51FB6D" w14:textId="77777777" w:rsidR="00EA4F8C" w:rsidRDefault="00EA4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6C9D" w14:textId="77777777" w:rsidR="00E46539" w:rsidRDefault="00EA4F8C">
    <w:pPr>
      <w:pStyle w:val="Header"/>
    </w:pPr>
    <w:r>
      <w:rPr>
        <w:noProof/>
      </w:rPr>
    </w:r>
    <w:r w:rsidR="00EA4F8C">
      <w:rPr>
        <w:noProof/>
      </w:rPr>
      <w:pict w14:anchorId="690EC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058431" o:spid="_x0000_s1026" type="#_x0000_t75" alt="" style="position:absolute;margin-left:0;margin-top:0;width:467.4pt;height:248.4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H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92FB" w14:textId="6C9E0950" w:rsidR="00E46539" w:rsidRPr="000218A6" w:rsidRDefault="00A05C37" w:rsidP="00E46539">
    <w:pPr>
      <w:pStyle w:val="Header"/>
      <w:jc w:val="center"/>
      <w:rPr>
        <w:rFonts w:ascii="Georgia" w:hAnsi="Georgia" w:cs="Times New Roman"/>
        <w:b/>
        <w:sz w:val="20"/>
        <w:szCs w:val="20"/>
      </w:rPr>
    </w:pPr>
    <w:r w:rsidRPr="000218A6">
      <w:rPr>
        <w:rFonts w:ascii="Georgia" w:hAnsi="Georgia" w:cs="Times New Roman"/>
        <w:b/>
        <w:noProof/>
        <w:sz w:val="20"/>
        <w:szCs w:val="20"/>
      </w:rPr>
      <w:drawing>
        <wp:anchor distT="0" distB="0" distL="114300" distR="114300" simplePos="0" relativeHeight="251659265" behindDoc="0" locked="0" layoutInCell="1" allowOverlap="1" wp14:anchorId="47692ADB" wp14:editId="513C04B8">
          <wp:simplePos x="0" y="0"/>
          <wp:positionH relativeFrom="margin">
            <wp:align>center</wp:align>
          </wp:positionH>
          <wp:positionV relativeFrom="paragraph">
            <wp:posOffset>-111125</wp:posOffset>
          </wp:positionV>
          <wp:extent cx="2764155" cy="394335"/>
          <wp:effectExtent l="0" t="0" r="4445" b="0"/>
          <wp:wrapTopAndBottom/>
          <wp:docPr id="1035627723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27723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39" w:rsidRPr="000218A6">
      <w:rPr>
        <w:rFonts w:ascii="Georgia" w:hAnsi="Georgia" w:cs="Times New Roman"/>
        <w:b/>
        <w:sz w:val="20"/>
        <w:szCs w:val="20"/>
      </w:rPr>
      <w:t>General Assembly Meeting</w:t>
    </w:r>
  </w:p>
  <w:p w14:paraId="13425677" w14:textId="77777777" w:rsidR="00E46539" w:rsidRPr="000218A6" w:rsidRDefault="00E46539" w:rsidP="00E46539">
    <w:pPr>
      <w:pStyle w:val="Header"/>
      <w:jc w:val="center"/>
      <w:rPr>
        <w:rFonts w:ascii="Georgia" w:hAnsi="Georgia" w:cs="Times New Roman"/>
        <w:sz w:val="20"/>
        <w:szCs w:val="20"/>
      </w:rPr>
    </w:pPr>
    <w:r w:rsidRPr="000218A6">
      <w:rPr>
        <w:rFonts w:ascii="Georgia" w:hAnsi="Georgia" w:cs="Times New Roman"/>
        <w:sz w:val="20"/>
        <w:szCs w:val="20"/>
      </w:rPr>
      <w:t>When?</w:t>
    </w:r>
  </w:p>
  <w:p w14:paraId="438C56B0" w14:textId="1D93F9C2" w:rsidR="00E46539" w:rsidRPr="00E46539" w:rsidRDefault="005310B8" w:rsidP="00E46539">
    <w:pPr>
      <w:pStyle w:val="Header"/>
      <w:jc w:val="center"/>
      <w:rPr>
        <w:b/>
      </w:rPr>
    </w:pPr>
    <w:r>
      <w:rPr>
        <w:rFonts w:ascii="Georgia" w:hAnsi="Georgia" w:cs="Times New Roman"/>
        <w:sz w:val="20"/>
        <w:szCs w:val="20"/>
      </w:rPr>
      <w:t>Union Street Center C002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14E1" w14:textId="77777777" w:rsidR="00E46539" w:rsidRDefault="00EA4F8C">
    <w:pPr>
      <w:pStyle w:val="Header"/>
    </w:pPr>
    <w:r>
      <w:rPr>
        <w:noProof/>
      </w:rPr>
    </w:r>
    <w:r w:rsidR="00EA4F8C">
      <w:rPr>
        <w:noProof/>
      </w:rPr>
      <w:pict w14:anchorId="235BF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058430" o:spid="_x0000_s1025" type="#_x0000_t75" alt="" style="position:absolute;margin-left:0;margin-top:0;width:467.4pt;height:248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H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B0A"/>
    <w:multiLevelType w:val="hybridMultilevel"/>
    <w:tmpl w:val="243C7C74"/>
    <w:lvl w:ilvl="0" w:tplc="6B60C2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5412B"/>
    <w:multiLevelType w:val="hybridMultilevel"/>
    <w:tmpl w:val="BAD4D69E"/>
    <w:lvl w:ilvl="0" w:tplc="6B60C2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C036F"/>
    <w:multiLevelType w:val="hybridMultilevel"/>
    <w:tmpl w:val="F5E62A4E"/>
    <w:lvl w:ilvl="0" w:tplc="6B60C27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7C4125"/>
    <w:multiLevelType w:val="hybridMultilevel"/>
    <w:tmpl w:val="CF5A49B2"/>
    <w:lvl w:ilvl="0" w:tplc="2AE6FC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9CA4E87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BF42C4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33C99"/>
    <w:multiLevelType w:val="hybridMultilevel"/>
    <w:tmpl w:val="C6902D66"/>
    <w:lvl w:ilvl="0" w:tplc="07964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7702">
    <w:abstractNumId w:val="4"/>
  </w:num>
  <w:num w:numId="2" w16cid:durableId="1227647532">
    <w:abstractNumId w:val="3"/>
  </w:num>
  <w:num w:numId="3" w16cid:durableId="1525052534">
    <w:abstractNumId w:val="2"/>
  </w:num>
  <w:num w:numId="4" w16cid:durableId="1040205015">
    <w:abstractNumId w:val="1"/>
  </w:num>
  <w:num w:numId="5" w16cid:durableId="17770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39"/>
    <w:rsid w:val="00013F25"/>
    <w:rsid w:val="000218A6"/>
    <w:rsid w:val="000222E1"/>
    <w:rsid w:val="00027DDB"/>
    <w:rsid w:val="00151232"/>
    <w:rsid w:val="00155786"/>
    <w:rsid w:val="00171720"/>
    <w:rsid w:val="001D4B47"/>
    <w:rsid w:val="001F57DD"/>
    <w:rsid w:val="002F4863"/>
    <w:rsid w:val="00317D38"/>
    <w:rsid w:val="003C795D"/>
    <w:rsid w:val="0040543F"/>
    <w:rsid w:val="00411722"/>
    <w:rsid w:val="00417F4C"/>
    <w:rsid w:val="004A4A8E"/>
    <w:rsid w:val="004E11C5"/>
    <w:rsid w:val="00507431"/>
    <w:rsid w:val="005310B8"/>
    <w:rsid w:val="00552414"/>
    <w:rsid w:val="0055740D"/>
    <w:rsid w:val="005A4DF5"/>
    <w:rsid w:val="005B47DB"/>
    <w:rsid w:val="00663354"/>
    <w:rsid w:val="006C6B87"/>
    <w:rsid w:val="00713B9C"/>
    <w:rsid w:val="007532BC"/>
    <w:rsid w:val="00787182"/>
    <w:rsid w:val="007A44BC"/>
    <w:rsid w:val="007B696C"/>
    <w:rsid w:val="00812140"/>
    <w:rsid w:val="00824D19"/>
    <w:rsid w:val="00844096"/>
    <w:rsid w:val="00880419"/>
    <w:rsid w:val="008D64CA"/>
    <w:rsid w:val="009923F9"/>
    <w:rsid w:val="00A01C4A"/>
    <w:rsid w:val="00A05C37"/>
    <w:rsid w:val="00AB34B1"/>
    <w:rsid w:val="00AF0642"/>
    <w:rsid w:val="00CB7526"/>
    <w:rsid w:val="00CD3B9A"/>
    <w:rsid w:val="00E46539"/>
    <w:rsid w:val="00E809D3"/>
    <w:rsid w:val="00EA4F8C"/>
    <w:rsid w:val="00EF56F8"/>
    <w:rsid w:val="00F12443"/>
    <w:rsid w:val="00F12800"/>
    <w:rsid w:val="00F55B6D"/>
    <w:rsid w:val="00F81037"/>
    <w:rsid w:val="00F85B83"/>
    <w:rsid w:val="00F921DE"/>
    <w:rsid w:val="00FB3B5C"/>
    <w:rsid w:val="1565E2FF"/>
    <w:rsid w:val="1A521A04"/>
    <w:rsid w:val="22AF9127"/>
    <w:rsid w:val="294DB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8BE4AE"/>
  <w15:chartTrackingRefBased/>
  <w15:docId w15:val="{6A6D365C-3019-4100-AF31-E97D130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539"/>
  </w:style>
  <w:style w:type="paragraph" w:styleId="Footer">
    <w:name w:val="footer"/>
    <w:basedOn w:val="Normal"/>
    <w:link w:val="FooterChar"/>
    <w:uiPriority w:val="99"/>
    <w:unhideWhenUsed/>
    <w:rsid w:val="00E46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539"/>
  </w:style>
  <w:style w:type="paragraph" w:styleId="ListParagraph">
    <w:name w:val="List Paragraph"/>
    <w:basedOn w:val="Normal"/>
    <w:uiPriority w:val="34"/>
    <w:qFormat/>
    <w:rsid w:val="00E4653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9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23F9"/>
  </w:style>
  <w:style w:type="character" w:customStyle="1" w:styleId="eop">
    <w:name w:val="eop"/>
    <w:basedOn w:val="DefaultParagraphFont"/>
    <w:rsid w:val="0099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80b7d8-a9c9-4de7-87f2-4dc0e858f808">
      <Terms xmlns="http://schemas.microsoft.com/office/infopath/2007/PartnerControls"/>
    </lcf76f155ced4ddcb4097134ff3c332f>
    <TaxCatchAll xmlns="30116c42-8289-40b6-92c0-c6d957acae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16EDBCABEAF4FB1CB090DEEBD6B5C" ma:contentTypeVersion="17" ma:contentTypeDescription="Create a new document." ma:contentTypeScope="" ma:versionID="7670d6582c8881450d921378b24c8a15">
  <xsd:schema xmlns:xsd="http://www.w3.org/2001/XMLSchema" xmlns:xs="http://www.w3.org/2001/XMLSchema" xmlns:p="http://schemas.microsoft.com/office/2006/metadata/properties" xmlns:ns2="9780b7d8-a9c9-4de7-87f2-4dc0e858f808" xmlns:ns3="30116c42-8289-40b6-92c0-c6d957acaefa" targetNamespace="http://schemas.microsoft.com/office/2006/metadata/properties" ma:root="true" ma:fieldsID="6a8bb014fdc933a27b0a30dd36485f55" ns2:_="" ns3:_="">
    <xsd:import namespace="9780b7d8-a9c9-4de7-87f2-4dc0e858f808"/>
    <xsd:import namespace="30116c42-8289-40b6-92c0-c6d957aca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b7d8-a9c9-4de7-87f2-4dc0e858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6c42-8289-40b6-92c0-c6d957aca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6d9612-f041-4225-bbf4-3ab9c6271761}" ma:internalName="TaxCatchAll" ma:showField="CatchAllData" ma:web="30116c42-8289-40b6-92c0-c6d957aca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706E2-10BB-4A39-AACF-431BAA3F7DF4}">
  <ds:schemaRefs>
    <ds:schemaRef ds:uri="http://schemas.microsoft.com/office/2006/metadata/properties"/>
    <ds:schemaRef ds:uri="http://schemas.microsoft.com/office/infopath/2007/PartnerControls"/>
    <ds:schemaRef ds:uri="9780b7d8-a9c9-4de7-87f2-4dc0e858f808"/>
    <ds:schemaRef ds:uri="30116c42-8289-40b6-92c0-c6d957acaefa"/>
  </ds:schemaRefs>
</ds:datastoreItem>
</file>

<file path=customXml/itemProps2.xml><?xml version="1.0" encoding="utf-8"?>
<ds:datastoreItem xmlns:ds="http://schemas.openxmlformats.org/officeDocument/2006/customXml" ds:itemID="{817D049D-1FCB-410A-B943-BF4AF6D63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3A30B-F54D-4808-B6E2-8C644E98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0b7d8-a9c9-4de7-87f2-4dc0e858f808"/>
    <ds:schemaRef ds:uri="30116c42-8289-40b6-92c0-c6d957aca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Indiana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Trenton Reese</dc:creator>
  <cp:keywords/>
  <dc:description/>
  <cp:lastModifiedBy>Gibson, Keeton Paige</cp:lastModifiedBy>
  <cp:revision>2</cp:revision>
  <dcterms:created xsi:type="dcterms:W3CDTF">2023-09-11T03:03:00Z</dcterms:created>
  <dcterms:modified xsi:type="dcterms:W3CDTF">2023-09-11T03:03:00Z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0x01010063F16EDBCABEAF4FB1CB090DEEBD6B5C</vt:lpwstr>
  </property>
  <property fmtid="{D5CDD505-2E9C-101B-9397-08002B2CF9AE}" pid="3" name="MediaServiceImageTags">
    <vt:lpwstr/>
  </property>
</Properties>
</file>